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9" w:rsidRPr="000C7EF9" w:rsidRDefault="006D1A39" w:rsidP="006D1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7EF9">
        <w:rPr>
          <w:rFonts w:ascii="Times New Roman" w:hAnsi="Times New Roman" w:cs="Times New Roman"/>
          <w:sz w:val="24"/>
          <w:szCs w:val="24"/>
        </w:rPr>
        <w:t>Схема</w:t>
      </w:r>
    </w:p>
    <w:p w:rsidR="006D1A39" w:rsidRDefault="006D1A39" w:rsidP="006D1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7EF9">
        <w:rPr>
          <w:rFonts w:ascii="Times New Roman" w:hAnsi="Times New Roman" w:cs="Times New Roman"/>
          <w:sz w:val="24"/>
          <w:szCs w:val="24"/>
        </w:rPr>
        <w:t xml:space="preserve">установки узла учёта </w:t>
      </w:r>
      <w:r>
        <w:rPr>
          <w:rFonts w:ascii="Times New Roman" w:hAnsi="Times New Roman" w:cs="Times New Roman"/>
          <w:sz w:val="24"/>
          <w:szCs w:val="24"/>
        </w:rPr>
        <w:t>в частном доме расположенного</w:t>
      </w:r>
      <w:r w:rsidRPr="000C7EF9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A39" w:rsidRDefault="006D1A39" w:rsidP="006D1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507BE">
        <w:rPr>
          <w:rFonts w:ascii="Times New Roman" w:hAnsi="Times New Roman" w:cs="Times New Roman"/>
          <w:b/>
          <w:i/>
          <w:sz w:val="24"/>
          <w:szCs w:val="24"/>
          <w:u w:val="single"/>
        </w:rPr>
        <w:t>схема</w:t>
      </w:r>
      <w:r w:rsidRPr="00850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07BE"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рисуется только ручкой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2213A2" w:rsidRDefault="00C25673" w:rsidP="000C7E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213A2" w:rsidRDefault="00C25673" w:rsidP="00C256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расположение узла учёта________________________________________________</w:t>
      </w:r>
    </w:p>
    <w:p w:rsidR="00C25673" w:rsidRPr="00C25673" w:rsidRDefault="00C25673" w:rsidP="00C25673">
      <w:pPr>
        <w:pStyle w:val="a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</w:t>
      </w:r>
      <w:r w:rsidR="00371241">
        <w:rPr>
          <w:rFonts w:ascii="Times New Roman" w:hAnsi="Times New Roman" w:cs="Times New Roman"/>
          <w:sz w:val="18"/>
          <w:szCs w:val="18"/>
        </w:rPr>
        <w:t xml:space="preserve">указать  </w:t>
      </w:r>
      <w:r>
        <w:rPr>
          <w:rFonts w:ascii="Times New Roman" w:hAnsi="Times New Roman" w:cs="Times New Roman"/>
          <w:sz w:val="18"/>
          <w:szCs w:val="18"/>
        </w:rPr>
        <w:t>подвал</w:t>
      </w:r>
      <w:r w:rsidR="00371241">
        <w:rPr>
          <w:rFonts w:ascii="Times New Roman" w:hAnsi="Times New Roman" w:cs="Times New Roman"/>
          <w:sz w:val="18"/>
          <w:szCs w:val="18"/>
        </w:rPr>
        <w:t xml:space="preserve"> или</w:t>
      </w:r>
      <w:r>
        <w:rPr>
          <w:rFonts w:ascii="Times New Roman" w:hAnsi="Times New Roman" w:cs="Times New Roman"/>
          <w:sz w:val="18"/>
          <w:szCs w:val="18"/>
        </w:rPr>
        <w:t xml:space="preserve"> этаж)</w:t>
      </w:r>
    </w:p>
    <w:p w:rsidR="00C25673" w:rsidRDefault="00C25673" w:rsidP="00C25673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5673" w:rsidTr="00C25673">
        <w:trPr>
          <w:trHeight w:val="9519"/>
        </w:trPr>
        <w:tc>
          <w:tcPr>
            <w:tcW w:w="9571" w:type="dxa"/>
          </w:tcPr>
          <w:p w:rsidR="00C25673" w:rsidRDefault="00C25673" w:rsidP="00C256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39" w:rsidRDefault="006D1A39" w:rsidP="006D1A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схеме необходимо указать место ввода в дом.  </w:t>
      </w:r>
    </w:p>
    <w:p w:rsidR="006D1A39" w:rsidRDefault="006D1A39" w:rsidP="006D1A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узла учёта (вертикально или горизонтально) с привязкой от стены и от пола, с указанием расстояний.</w:t>
      </w:r>
    </w:p>
    <w:p w:rsidR="006D1A39" w:rsidRPr="008507BE" w:rsidRDefault="006D1A39" w:rsidP="006D1A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0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Согласование схемы ПУ через начальника ПТО  </w:t>
      </w:r>
      <w:proofErr w:type="spellStart"/>
      <w:r w:rsidR="00145908">
        <w:rPr>
          <w:rFonts w:ascii="Times New Roman" w:hAnsi="Times New Roman" w:cs="Times New Roman"/>
          <w:b/>
          <w:i/>
          <w:sz w:val="24"/>
          <w:szCs w:val="24"/>
          <w:u w:val="single"/>
        </w:rPr>
        <w:t>Сухнёва</w:t>
      </w:r>
      <w:proofErr w:type="spellEnd"/>
      <w:r w:rsidR="001459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Дениса Леонидовича</w:t>
      </w:r>
      <w:r w:rsidRPr="00850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в кабинете №</w:t>
      </w:r>
      <w:r w:rsidR="00FD49BF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A37BBE" w:rsidRDefault="00A37BBE" w:rsidP="00D853C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4120" w:rsidRDefault="00BD4120" w:rsidP="00BD4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6D1A39">
        <w:rPr>
          <w:rFonts w:ascii="Times New Roman" w:hAnsi="Times New Roman" w:cs="Times New Roman"/>
          <w:sz w:val="24"/>
          <w:szCs w:val="24"/>
        </w:rPr>
        <w:t>объекта</w:t>
      </w:r>
      <w:proofErr w:type="gramStart"/>
      <w:r w:rsidR="006D1A39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 xml:space="preserve">(        </w:t>
      </w:r>
      <w:r w:rsidR="006D1A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4120" w:rsidRPr="00FA0D2B" w:rsidRDefault="00BD4120" w:rsidP="00BD4120">
      <w:pPr>
        <w:pStyle w:val="ConsPlusNormal"/>
        <w:jc w:val="both"/>
        <w:rPr>
          <w:rFonts w:ascii="Times New Roman" w:hAnsi="Times New Roman" w:cs="Times New Roman"/>
        </w:rPr>
      </w:pPr>
    </w:p>
    <w:p w:rsidR="00BD4120" w:rsidRDefault="00BD4120" w:rsidP="00BD4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EF9" w:rsidRDefault="00BD4120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6D1A39">
        <w:rPr>
          <w:rFonts w:ascii="Times New Roman" w:hAnsi="Times New Roman" w:cs="Times New Roman"/>
          <w:sz w:val="24"/>
          <w:szCs w:val="24"/>
        </w:rPr>
        <w:t xml:space="preserve"> МП </w:t>
      </w:r>
      <w:r>
        <w:rPr>
          <w:rFonts w:ascii="Times New Roman" w:hAnsi="Times New Roman" w:cs="Times New Roman"/>
          <w:sz w:val="24"/>
          <w:szCs w:val="24"/>
        </w:rPr>
        <w:t>«Горводока</w:t>
      </w:r>
      <w:r w:rsidR="006D1A39">
        <w:rPr>
          <w:rFonts w:ascii="Times New Roman" w:hAnsi="Times New Roman" w:cs="Times New Roman"/>
          <w:sz w:val="24"/>
          <w:szCs w:val="24"/>
        </w:rPr>
        <w:t>нал</w:t>
      </w:r>
      <w:proofErr w:type="gramStart"/>
      <w:r w:rsidR="006D1A3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(                   </w:t>
      </w:r>
      <w:r w:rsidR="006D1A3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B93C53" wp14:editId="614C15FD">
            <wp:extent cx="4901236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бразец Ч.Д.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75" cy="394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D85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EE" w:rsidRDefault="008E4CEE" w:rsidP="008E4CEE">
      <w:pPr>
        <w:rPr>
          <w:lang w:eastAsia="ru-RU"/>
        </w:rPr>
      </w:pPr>
    </w:p>
    <w:p w:rsidR="008E4CEE" w:rsidRPr="008E4CEE" w:rsidRDefault="008E4CEE" w:rsidP="008E4CE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65A3251" wp14:editId="7D49350C">
            <wp:extent cx="4390335" cy="2873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вод в подв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366" cy="287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CEE" w:rsidRPr="008E4CEE" w:rsidSect="0033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B47"/>
    <w:multiLevelType w:val="hybridMultilevel"/>
    <w:tmpl w:val="DE2CF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740"/>
    <w:rsid w:val="00004FBE"/>
    <w:rsid w:val="00083F53"/>
    <w:rsid w:val="000C7EF9"/>
    <w:rsid w:val="000D1540"/>
    <w:rsid w:val="001021E7"/>
    <w:rsid w:val="00145908"/>
    <w:rsid w:val="001A2B70"/>
    <w:rsid w:val="001D1071"/>
    <w:rsid w:val="002213A2"/>
    <w:rsid w:val="002C4561"/>
    <w:rsid w:val="002F4B4F"/>
    <w:rsid w:val="0030434E"/>
    <w:rsid w:val="003309FA"/>
    <w:rsid w:val="00371241"/>
    <w:rsid w:val="00382355"/>
    <w:rsid w:val="004173F3"/>
    <w:rsid w:val="005421BE"/>
    <w:rsid w:val="00562925"/>
    <w:rsid w:val="00562DF4"/>
    <w:rsid w:val="00573694"/>
    <w:rsid w:val="00583B02"/>
    <w:rsid w:val="0062457D"/>
    <w:rsid w:val="00655B16"/>
    <w:rsid w:val="006D1A39"/>
    <w:rsid w:val="00725526"/>
    <w:rsid w:val="0076471A"/>
    <w:rsid w:val="007D2CE6"/>
    <w:rsid w:val="00855ACC"/>
    <w:rsid w:val="00860600"/>
    <w:rsid w:val="00880463"/>
    <w:rsid w:val="00890EC0"/>
    <w:rsid w:val="008E4CEE"/>
    <w:rsid w:val="00A02E7D"/>
    <w:rsid w:val="00A31300"/>
    <w:rsid w:val="00A37BBE"/>
    <w:rsid w:val="00A56073"/>
    <w:rsid w:val="00AC52D6"/>
    <w:rsid w:val="00BD4120"/>
    <w:rsid w:val="00C25673"/>
    <w:rsid w:val="00CC7559"/>
    <w:rsid w:val="00CE21A8"/>
    <w:rsid w:val="00D47974"/>
    <w:rsid w:val="00D853C8"/>
    <w:rsid w:val="00DE67EE"/>
    <w:rsid w:val="00E21919"/>
    <w:rsid w:val="00E60740"/>
    <w:rsid w:val="00E728EB"/>
    <w:rsid w:val="00F64CE5"/>
    <w:rsid w:val="00FB186B"/>
    <w:rsid w:val="00FD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C7EF9"/>
    <w:pPr>
      <w:spacing w:after="0" w:line="240" w:lineRule="auto"/>
    </w:pPr>
  </w:style>
  <w:style w:type="table" w:styleId="a6">
    <w:name w:val="Table Grid"/>
    <w:basedOn w:val="a1"/>
    <w:uiPriority w:val="59"/>
    <w:rsid w:val="00C2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2022-10-10T08:47:00Z</cp:lastPrinted>
  <dcterms:created xsi:type="dcterms:W3CDTF">2021-04-30T08:42:00Z</dcterms:created>
  <dcterms:modified xsi:type="dcterms:W3CDTF">2022-10-10T08:56:00Z</dcterms:modified>
</cp:coreProperties>
</file>